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379D" w:rsidRPr="00EF379D" w:rsidRDefault="00EF379D" w:rsidP="00EF379D">
      <w:pPr>
        <w:pStyle w:val="a3"/>
        <w:ind w:left="4536"/>
        <w:rPr>
          <w:rFonts w:ascii="Times New Roman" w:hAnsi="Times New Roman" w:cs="Times New Roman"/>
        </w:rPr>
      </w:pPr>
      <w:proofErr w:type="gramStart"/>
      <w:r w:rsidRPr="00EF379D">
        <w:rPr>
          <w:rFonts w:ascii="Times New Roman" w:hAnsi="Times New Roman" w:cs="Times New Roman"/>
        </w:rPr>
        <w:t>Утвержден</w:t>
      </w:r>
      <w:proofErr w:type="gramEnd"/>
      <w:r w:rsidRPr="00EF379D">
        <w:rPr>
          <w:rFonts w:ascii="Times New Roman" w:hAnsi="Times New Roman" w:cs="Times New Roman"/>
        </w:rPr>
        <w:t xml:space="preserve"> на заседании профкома  </w:t>
      </w:r>
    </w:p>
    <w:p w:rsidR="00EF379D" w:rsidRPr="00EF379D" w:rsidRDefault="00EF379D" w:rsidP="00EF379D">
      <w:pPr>
        <w:pStyle w:val="a3"/>
        <w:ind w:left="4536"/>
        <w:rPr>
          <w:rFonts w:ascii="Times New Roman" w:hAnsi="Times New Roman" w:cs="Times New Roman"/>
        </w:rPr>
      </w:pPr>
      <w:r w:rsidRPr="00EF379D">
        <w:rPr>
          <w:rFonts w:ascii="Times New Roman" w:hAnsi="Times New Roman" w:cs="Times New Roman"/>
          <w:i/>
        </w:rPr>
        <w:t xml:space="preserve">(или профсоюзном </w:t>
      </w:r>
      <w:proofErr w:type="gramStart"/>
      <w:r w:rsidRPr="00EF379D">
        <w:rPr>
          <w:rFonts w:ascii="Times New Roman" w:hAnsi="Times New Roman" w:cs="Times New Roman"/>
          <w:i/>
        </w:rPr>
        <w:t>собрании</w:t>
      </w:r>
      <w:proofErr w:type="gramEnd"/>
      <w:r w:rsidRPr="00EF379D">
        <w:rPr>
          <w:rFonts w:ascii="Times New Roman" w:hAnsi="Times New Roman" w:cs="Times New Roman"/>
        </w:rPr>
        <w:t xml:space="preserve">)       </w:t>
      </w:r>
    </w:p>
    <w:p w:rsidR="00EF379D" w:rsidRDefault="00EF379D" w:rsidP="00EF379D">
      <w:pPr>
        <w:pStyle w:val="a3"/>
        <w:ind w:left="4536"/>
        <w:rPr>
          <w:rFonts w:ascii="Times New Roman" w:hAnsi="Times New Roman" w:cs="Times New Roman"/>
        </w:rPr>
      </w:pPr>
      <w:r w:rsidRPr="00EF379D">
        <w:rPr>
          <w:rFonts w:ascii="Times New Roman" w:hAnsi="Times New Roman" w:cs="Times New Roman"/>
        </w:rPr>
        <w:t xml:space="preserve">Протокол № ____   от  _______  2019 года   </w:t>
      </w:r>
    </w:p>
    <w:p w:rsidR="00EF379D" w:rsidRPr="00EF379D" w:rsidRDefault="00EF379D" w:rsidP="003323CF">
      <w:pPr>
        <w:pStyle w:val="a3"/>
        <w:rPr>
          <w:rFonts w:ascii="Times New Roman" w:hAnsi="Times New Roman" w:cs="Times New Roman"/>
        </w:rPr>
      </w:pPr>
      <w:bookmarkStart w:id="0" w:name="_GoBack"/>
      <w:bookmarkEnd w:id="0"/>
    </w:p>
    <w:p w:rsidR="00EF379D" w:rsidRPr="00EF379D" w:rsidRDefault="00EF379D" w:rsidP="00EF379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F379D" w:rsidRPr="003323CF" w:rsidRDefault="00EF379D" w:rsidP="00EF379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323CF">
        <w:rPr>
          <w:rFonts w:ascii="Times New Roman" w:hAnsi="Times New Roman" w:cs="Times New Roman"/>
          <w:b/>
          <w:sz w:val="28"/>
          <w:szCs w:val="28"/>
        </w:rPr>
        <w:t>План мероприятий</w:t>
      </w:r>
    </w:p>
    <w:p w:rsidR="00C417B3" w:rsidRPr="00EF379D" w:rsidRDefault="00C417B3" w:rsidP="00C417B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379D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реализации предложений и критических замечаний,</w:t>
      </w:r>
    </w:p>
    <w:p w:rsidR="00C417B3" w:rsidRPr="00EF379D" w:rsidRDefault="00C417B3" w:rsidP="00C417B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EF379D">
        <w:rPr>
          <w:rFonts w:ascii="Times New Roman" w:eastAsia="Times New Roman" w:hAnsi="Times New Roman" w:cs="Times New Roman"/>
          <w:sz w:val="24"/>
          <w:szCs w:val="24"/>
          <w:lang w:eastAsia="ru-RU"/>
        </w:rPr>
        <w:t>высказанных</w:t>
      </w:r>
      <w:proofErr w:type="gramEnd"/>
      <w:r w:rsidRPr="00EF37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ходе отчетно-выборного собрания </w:t>
      </w:r>
    </w:p>
    <w:p w:rsidR="00C417B3" w:rsidRPr="00EF379D" w:rsidRDefault="00C417B3" w:rsidP="00C417B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379D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первичной профсоюзной организации</w:t>
      </w:r>
    </w:p>
    <w:p w:rsidR="00C417B3" w:rsidRPr="00EF379D" w:rsidRDefault="00C417B3" w:rsidP="00C417B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379D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</w:t>
      </w:r>
    </w:p>
    <w:p w:rsidR="00C417B3" w:rsidRPr="00EF379D" w:rsidRDefault="00C417B3" w:rsidP="00C417B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379D">
        <w:rPr>
          <w:rFonts w:ascii="Times New Roman" w:eastAsia="Times New Roman" w:hAnsi="Times New Roman" w:cs="Times New Roman"/>
          <w:sz w:val="24"/>
          <w:szCs w:val="24"/>
          <w:lang w:eastAsia="ru-RU"/>
        </w:rPr>
        <w:t>(название организации Профсоюза)</w:t>
      </w:r>
    </w:p>
    <w:p w:rsidR="00A24498" w:rsidRPr="00EF379D" w:rsidRDefault="00A24498" w:rsidP="00C417B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37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________________2019 года</w:t>
      </w:r>
    </w:p>
    <w:p w:rsidR="00C417B3" w:rsidRPr="00C417B3" w:rsidRDefault="00C417B3" w:rsidP="00C417B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417B3" w:rsidRPr="00C417B3" w:rsidRDefault="00C417B3" w:rsidP="00C417B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417B3" w:rsidRPr="00C417B3" w:rsidRDefault="00C417B3" w:rsidP="00C417B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34"/>
        <w:gridCol w:w="1701"/>
        <w:gridCol w:w="1743"/>
        <w:gridCol w:w="1659"/>
        <w:gridCol w:w="1134"/>
        <w:gridCol w:w="1185"/>
        <w:gridCol w:w="1326"/>
      </w:tblGrid>
      <w:tr w:rsidR="00C417B3" w:rsidRPr="00C417B3" w:rsidTr="001C1A1D">
        <w:tc>
          <w:tcPr>
            <w:tcW w:w="534" w:type="dxa"/>
          </w:tcPr>
          <w:p w:rsidR="00C417B3" w:rsidRPr="00C417B3" w:rsidRDefault="00C417B3" w:rsidP="00C41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7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:rsidR="00C417B3" w:rsidRPr="00C417B3" w:rsidRDefault="00C417B3" w:rsidP="00C41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417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пп</w:t>
            </w:r>
            <w:proofErr w:type="spellEnd"/>
          </w:p>
        </w:tc>
        <w:tc>
          <w:tcPr>
            <w:tcW w:w="1701" w:type="dxa"/>
          </w:tcPr>
          <w:p w:rsidR="00C417B3" w:rsidRPr="00C417B3" w:rsidRDefault="00C417B3" w:rsidP="00C41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7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Ф.И.О.</w:t>
            </w:r>
            <w:r w:rsidR="00A244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члена профсоюза,</w:t>
            </w:r>
          </w:p>
          <w:p w:rsidR="00C417B3" w:rsidRPr="00C417B3" w:rsidRDefault="00C417B3" w:rsidP="00C41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7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высказав-</w:t>
            </w:r>
          </w:p>
          <w:p w:rsidR="00C417B3" w:rsidRPr="00C417B3" w:rsidRDefault="00C417B3" w:rsidP="00C41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417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шего</w:t>
            </w:r>
            <w:proofErr w:type="spellEnd"/>
          </w:p>
          <w:p w:rsidR="00C417B3" w:rsidRPr="00C417B3" w:rsidRDefault="00C417B3" w:rsidP="00C41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7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предложение</w:t>
            </w:r>
            <w:r w:rsidR="00A244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или замечание</w:t>
            </w:r>
          </w:p>
        </w:tc>
        <w:tc>
          <w:tcPr>
            <w:tcW w:w="1743" w:type="dxa"/>
          </w:tcPr>
          <w:p w:rsidR="00C417B3" w:rsidRPr="00C417B3" w:rsidRDefault="00C417B3" w:rsidP="00C41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7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Краткое</w:t>
            </w:r>
          </w:p>
          <w:p w:rsidR="00C417B3" w:rsidRPr="00C417B3" w:rsidRDefault="00C417B3" w:rsidP="00C41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7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</w:t>
            </w:r>
          </w:p>
          <w:p w:rsidR="00C417B3" w:rsidRPr="00C417B3" w:rsidRDefault="00C417B3" w:rsidP="00C41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417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предложе</w:t>
            </w:r>
            <w:proofErr w:type="spellEnd"/>
            <w:r w:rsidRPr="00C417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  <w:p w:rsidR="00C417B3" w:rsidRPr="00C417B3" w:rsidRDefault="00C417B3" w:rsidP="00C41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417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</w:t>
            </w:r>
            <w:proofErr w:type="spellEnd"/>
            <w:r w:rsidR="00A244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C417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критического</w:t>
            </w:r>
          </w:p>
          <w:p w:rsidR="00C417B3" w:rsidRPr="00C417B3" w:rsidRDefault="00C417B3" w:rsidP="00C41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7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замечания</w:t>
            </w:r>
          </w:p>
        </w:tc>
        <w:tc>
          <w:tcPr>
            <w:tcW w:w="1659" w:type="dxa"/>
          </w:tcPr>
          <w:p w:rsidR="00C417B3" w:rsidRPr="00C417B3" w:rsidRDefault="00C417B3" w:rsidP="00C41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417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</w:t>
            </w:r>
            <w:proofErr w:type="spellEnd"/>
            <w:r w:rsidRPr="00C417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  <w:p w:rsidR="00C417B3" w:rsidRPr="00C417B3" w:rsidRDefault="00C417B3" w:rsidP="00C41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417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тия</w:t>
            </w:r>
            <w:proofErr w:type="spellEnd"/>
            <w:r w:rsidRPr="00C417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</w:t>
            </w:r>
            <w:proofErr w:type="spellStart"/>
            <w:r w:rsidRPr="00C417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вы-полнениюпредложе</w:t>
            </w:r>
            <w:proofErr w:type="spellEnd"/>
            <w:r w:rsidRPr="00C417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  <w:p w:rsidR="00C417B3" w:rsidRPr="00C417B3" w:rsidRDefault="00C417B3" w:rsidP="00C41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417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</w:t>
            </w:r>
            <w:r w:rsidR="00A244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proofErr w:type="spellEnd"/>
            <w:r w:rsidRPr="00C417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gramStart"/>
            <w:r w:rsidRPr="00C417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</w:t>
            </w:r>
            <w:proofErr w:type="gramEnd"/>
            <w:r w:rsidRPr="00C417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  <w:p w:rsidR="00C417B3" w:rsidRPr="00C417B3" w:rsidRDefault="00C417B3" w:rsidP="00A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417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чан</w:t>
            </w:r>
            <w:r w:rsidR="00A244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proofErr w:type="spellEnd"/>
          </w:p>
        </w:tc>
        <w:tc>
          <w:tcPr>
            <w:tcW w:w="1134" w:type="dxa"/>
          </w:tcPr>
          <w:p w:rsidR="00C417B3" w:rsidRPr="00C417B3" w:rsidRDefault="00C417B3" w:rsidP="00C41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7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</w:t>
            </w:r>
          </w:p>
          <w:p w:rsidR="00C417B3" w:rsidRPr="00C417B3" w:rsidRDefault="00C417B3" w:rsidP="00A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417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выпол-ненения</w:t>
            </w:r>
            <w:proofErr w:type="spellEnd"/>
            <w:r w:rsidR="00A244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мероприятия</w:t>
            </w:r>
          </w:p>
        </w:tc>
        <w:tc>
          <w:tcPr>
            <w:tcW w:w="1185" w:type="dxa"/>
          </w:tcPr>
          <w:p w:rsidR="00C417B3" w:rsidRPr="00C417B3" w:rsidRDefault="00C417B3" w:rsidP="00C41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417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</w:t>
            </w:r>
            <w:proofErr w:type="spellEnd"/>
          </w:p>
          <w:p w:rsidR="00C417B3" w:rsidRPr="00C417B3" w:rsidRDefault="00C417B3" w:rsidP="00C41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7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венный</w:t>
            </w:r>
          </w:p>
          <w:p w:rsidR="00C417B3" w:rsidRPr="00C417B3" w:rsidRDefault="00C417B3" w:rsidP="00C41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417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</w:t>
            </w:r>
            <w:proofErr w:type="gramEnd"/>
            <w:r w:rsidRPr="00C417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вы-</w:t>
            </w:r>
          </w:p>
          <w:p w:rsidR="00C417B3" w:rsidRPr="00C417B3" w:rsidRDefault="00C417B3" w:rsidP="00C41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417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полне</w:t>
            </w:r>
            <w:proofErr w:type="spellEnd"/>
            <w:r w:rsidRPr="00C417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  <w:p w:rsidR="00C417B3" w:rsidRPr="00C417B3" w:rsidRDefault="00C417B3" w:rsidP="00A2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417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ние</w:t>
            </w:r>
            <w:proofErr w:type="spellEnd"/>
            <w:r w:rsidR="00A244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мероприятия</w:t>
            </w:r>
          </w:p>
        </w:tc>
        <w:tc>
          <w:tcPr>
            <w:tcW w:w="1326" w:type="dxa"/>
          </w:tcPr>
          <w:p w:rsidR="00C417B3" w:rsidRPr="00C417B3" w:rsidRDefault="00C417B3" w:rsidP="00C41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7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Отметка</w:t>
            </w:r>
          </w:p>
          <w:p w:rsidR="00C417B3" w:rsidRPr="00C417B3" w:rsidRDefault="00C417B3" w:rsidP="00C41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7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 </w:t>
            </w:r>
            <w:proofErr w:type="spellStart"/>
            <w:r w:rsidRPr="00C417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</w:t>
            </w:r>
            <w:proofErr w:type="spellEnd"/>
            <w:r w:rsidRPr="00C417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  <w:p w:rsidR="00C417B3" w:rsidRPr="00C417B3" w:rsidRDefault="00C417B3" w:rsidP="00C41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7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нении</w:t>
            </w:r>
            <w:r w:rsidR="00A244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мероприятия</w:t>
            </w:r>
          </w:p>
        </w:tc>
      </w:tr>
      <w:tr w:rsidR="00C417B3" w:rsidRPr="00C417B3" w:rsidTr="001C1A1D">
        <w:tc>
          <w:tcPr>
            <w:tcW w:w="534" w:type="dxa"/>
          </w:tcPr>
          <w:p w:rsidR="00C417B3" w:rsidRPr="00C417B3" w:rsidRDefault="00C417B3" w:rsidP="00C41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7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</w:tcPr>
          <w:p w:rsidR="00C417B3" w:rsidRPr="00C417B3" w:rsidRDefault="00C417B3" w:rsidP="00C41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7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43" w:type="dxa"/>
          </w:tcPr>
          <w:p w:rsidR="00C417B3" w:rsidRPr="00C417B3" w:rsidRDefault="00C417B3" w:rsidP="00C41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7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59" w:type="dxa"/>
          </w:tcPr>
          <w:p w:rsidR="00C417B3" w:rsidRPr="00C417B3" w:rsidRDefault="00C417B3" w:rsidP="00C41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7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</w:tcPr>
          <w:p w:rsidR="00C417B3" w:rsidRPr="00C417B3" w:rsidRDefault="00C417B3" w:rsidP="00C41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7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85" w:type="dxa"/>
          </w:tcPr>
          <w:p w:rsidR="00C417B3" w:rsidRPr="00C417B3" w:rsidRDefault="00C417B3" w:rsidP="00C41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7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26" w:type="dxa"/>
          </w:tcPr>
          <w:p w:rsidR="00C417B3" w:rsidRPr="00C417B3" w:rsidRDefault="00C417B3" w:rsidP="00C41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7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C417B3" w:rsidRPr="00C417B3" w:rsidTr="001C1A1D">
        <w:tc>
          <w:tcPr>
            <w:tcW w:w="534" w:type="dxa"/>
          </w:tcPr>
          <w:p w:rsidR="00C417B3" w:rsidRPr="00C417B3" w:rsidRDefault="00EF379D" w:rsidP="00C41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</w:tcPr>
          <w:p w:rsidR="00C417B3" w:rsidRPr="00C417B3" w:rsidRDefault="00C417B3" w:rsidP="00C41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43" w:type="dxa"/>
          </w:tcPr>
          <w:p w:rsidR="00C417B3" w:rsidRPr="00C417B3" w:rsidRDefault="00C417B3" w:rsidP="00C41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9" w:type="dxa"/>
          </w:tcPr>
          <w:p w:rsidR="00C417B3" w:rsidRPr="00C417B3" w:rsidRDefault="00C417B3" w:rsidP="00C41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C417B3" w:rsidRPr="00C417B3" w:rsidRDefault="00C417B3" w:rsidP="00C41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5" w:type="dxa"/>
          </w:tcPr>
          <w:p w:rsidR="00C417B3" w:rsidRPr="00C417B3" w:rsidRDefault="00C417B3" w:rsidP="00C41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6" w:type="dxa"/>
          </w:tcPr>
          <w:p w:rsidR="00C417B3" w:rsidRPr="00C417B3" w:rsidRDefault="00C417B3" w:rsidP="00C41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417B3" w:rsidRPr="00C417B3" w:rsidTr="001C1A1D">
        <w:tc>
          <w:tcPr>
            <w:tcW w:w="534" w:type="dxa"/>
          </w:tcPr>
          <w:p w:rsidR="00C417B3" w:rsidRPr="00C417B3" w:rsidRDefault="00EF379D" w:rsidP="00C41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</w:tcPr>
          <w:p w:rsidR="00C417B3" w:rsidRPr="00C417B3" w:rsidRDefault="00C417B3" w:rsidP="00C41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43" w:type="dxa"/>
          </w:tcPr>
          <w:p w:rsidR="00C417B3" w:rsidRPr="00C417B3" w:rsidRDefault="00C417B3" w:rsidP="00C41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9" w:type="dxa"/>
          </w:tcPr>
          <w:p w:rsidR="00C417B3" w:rsidRPr="00C417B3" w:rsidRDefault="00C417B3" w:rsidP="00C41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C417B3" w:rsidRPr="00C417B3" w:rsidRDefault="00C417B3" w:rsidP="00C41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5" w:type="dxa"/>
          </w:tcPr>
          <w:p w:rsidR="00C417B3" w:rsidRPr="00C417B3" w:rsidRDefault="00C417B3" w:rsidP="00C41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6" w:type="dxa"/>
          </w:tcPr>
          <w:p w:rsidR="00C417B3" w:rsidRPr="00C417B3" w:rsidRDefault="00C417B3" w:rsidP="00C41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417B3" w:rsidRPr="00C417B3" w:rsidTr="001C1A1D">
        <w:tc>
          <w:tcPr>
            <w:tcW w:w="534" w:type="dxa"/>
          </w:tcPr>
          <w:p w:rsidR="00C417B3" w:rsidRPr="00C417B3" w:rsidRDefault="00EF379D" w:rsidP="00C41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01" w:type="dxa"/>
          </w:tcPr>
          <w:p w:rsidR="00C417B3" w:rsidRPr="00C417B3" w:rsidRDefault="00C417B3" w:rsidP="00C41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43" w:type="dxa"/>
          </w:tcPr>
          <w:p w:rsidR="00C417B3" w:rsidRPr="00C417B3" w:rsidRDefault="00C417B3" w:rsidP="00C41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9" w:type="dxa"/>
          </w:tcPr>
          <w:p w:rsidR="00C417B3" w:rsidRPr="00C417B3" w:rsidRDefault="00C417B3" w:rsidP="00C41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C417B3" w:rsidRPr="00C417B3" w:rsidRDefault="00C417B3" w:rsidP="00C41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5" w:type="dxa"/>
          </w:tcPr>
          <w:p w:rsidR="00C417B3" w:rsidRPr="00C417B3" w:rsidRDefault="00C417B3" w:rsidP="00C41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6" w:type="dxa"/>
          </w:tcPr>
          <w:p w:rsidR="00C417B3" w:rsidRPr="00C417B3" w:rsidRDefault="00C417B3" w:rsidP="00C41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417B3" w:rsidRPr="00C417B3" w:rsidTr="001C1A1D">
        <w:tc>
          <w:tcPr>
            <w:tcW w:w="534" w:type="dxa"/>
          </w:tcPr>
          <w:p w:rsidR="00C417B3" w:rsidRPr="00C417B3" w:rsidRDefault="00EF379D" w:rsidP="00C41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01" w:type="dxa"/>
          </w:tcPr>
          <w:p w:rsidR="00C417B3" w:rsidRPr="00C417B3" w:rsidRDefault="00C417B3" w:rsidP="00C41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43" w:type="dxa"/>
          </w:tcPr>
          <w:p w:rsidR="00C417B3" w:rsidRPr="00C417B3" w:rsidRDefault="00C417B3" w:rsidP="00C41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9" w:type="dxa"/>
          </w:tcPr>
          <w:p w:rsidR="00C417B3" w:rsidRPr="00C417B3" w:rsidRDefault="00C417B3" w:rsidP="00C41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C417B3" w:rsidRPr="00C417B3" w:rsidRDefault="00C417B3" w:rsidP="00C41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5" w:type="dxa"/>
          </w:tcPr>
          <w:p w:rsidR="00C417B3" w:rsidRPr="00C417B3" w:rsidRDefault="00C417B3" w:rsidP="00C41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6" w:type="dxa"/>
          </w:tcPr>
          <w:p w:rsidR="00C417B3" w:rsidRPr="00C417B3" w:rsidRDefault="00C417B3" w:rsidP="00C41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417B3" w:rsidRPr="00C417B3" w:rsidTr="001C1A1D">
        <w:tc>
          <w:tcPr>
            <w:tcW w:w="534" w:type="dxa"/>
          </w:tcPr>
          <w:p w:rsidR="00C417B3" w:rsidRPr="00C417B3" w:rsidRDefault="00EF379D" w:rsidP="00C41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01" w:type="dxa"/>
          </w:tcPr>
          <w:p w:rsidR="00C417B3" w:rsidRPr="00C417B3" w:rsidRDefault="00C417B3" w:rsidP="00C41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43" w:type="dxa"/>
          </w:tcPr>
          <w:p w:rsidR="00C417B3" w:rsidRPr="00C417B3" w:rsidRDefault="00C417B3" w:rsidP="00C41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9" w:type="dxa"/>
          </w:tcPr>
          <w:p w:rsidR="00C417B3" w:rsidRPr="00C417B3" w:rsidRDefault="00C417B3" w:rsidP="00C41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C417B3" w:rsidRPr="00C417B3" w:rsidRDefault="00C417B3" w:rsidP="00C41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5" w:type="dxa"/>
          </w:tcPr>
          <w:p w:rsidR="00C417B3" w:rsidRPr="00C417B3" w:rsidRDefault="00C417B3" w:rsidP="00C41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6" w:type="dxa"/>
          </w:tcPr>
          <w:p w:rsidR="00C417B3" w:rsidRPr="00C417B3" w:rsidRDefault="00C417B3" w:rsidP="00C41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24498" w:rsidRPr="00C417B3" w:rsidTr="001C1A1D">
        <w:tc>
          <w:tcPr>
            <w:tcW w:w="534" w:type="dxa"/>
          </w:tcPr>
          <w:p w:rsidR="00A24498" w:rsidRPr="00C417B3" w:rsidRDefault="00EF379D" w:rsidP="00C41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1" w:type="dxa"/>
          </w:tcPr>
          <w:p w:rsidR="00A24498" w:rsidRPr="00C417B3" w:rsidRDefault="00A24498" w:rsidP="00C41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43" w:type="dxa"/>
          </w:tcPr>
          <w:p w:rsidR="00A24498" w:rsidRPr="00C417B3" w:rsidRDefault="00A24498" w:rsidP="00C41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9" w:type="dxa"/>
          </w:tcPr>
          <w:p w:rsidR="00A24498" w:rsidRPr="00C417B3" w:rsidRDefault="00A24498" w:rsidP="00C41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A24498" w:rsidRPr="00C417B3" w:rsidRDefault="00A24498" w:rsidP="00C41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5" w:type="dxa"/>
          </w:tcPr>
          <w:p w:rsidR="00A24498" w:rsidRPr="00C417B3" w:rsidRDefault="00A24498" w:rsidP="00C41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6" w:type="dxa"/>
          </w:tcPr>
          <w:p w:rsidR="00A24498" w:rsidRPr="00C417B3" w:rsidRDefault="00A24498" w:rsidP="00C41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24498" w:rsidRPr="00C417B3" w:rsidTr="001C1A1D">
        <w:tc>
          <w:tcPr>
            <w:tcW w:w="534" w:type="dxa"/>
          </w:tcPr>
          <w:p w:rsidR="00A24498" w:rsidRPr="00C417B3" w:rsidRDefault="00EF379D" w:rsidP="00C41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701" w:type="dxa"/>
          </w:tcPr>
          <w:p w:rsidR="00A24498" w:rsidRPr="00C417B3" w:rsidRDefault="00A24498" w:rsidP="00C41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43" w:type="dxa"/>
          </w:tcPr>
          <w:p w:rsidR="00A24498" w:rsidRPr="00C417B3" w:rsidRDefault="00A24498" w:rsidP="00C41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9" w:type="dxa"/>
          </w:tcPr>
          <w:p w:rsidR="00A24498" w:rsidRPr="00C417B3" w:rsidRDefault="00A24498" w:rsidP="00C41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A24498" w:rsidRPr="00C417B3" w:rsidRDefault="00A24498" w:rsidP="00C41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5" w:type="dxa"/>
          </w:tcPr>
          <w:p w:rsidR="00A24498" w:rsidRPr="00C417B3" w:rsidRDefault="00A24498" w:rsidP="00C41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6" w:type="dxa"/>
          </w:tcPr>
          <w:p w:rsidR="00A24498" w:rsidRPr="00C417B3" w:rsidRDefault="00A24498" w:rsidP="00C41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24498" w:rsidRPr="00C417B3" w:rsidTr="001C1A1D">
        <w:tc>
          <w:tcPr>
            <w:tcW w:w="534" w:type="dxa"/>
          </w:tcPr>
          <w:p w:rsidR="00A24498" w:rsidRPr="00C417B3" w:rsidRDefault="00EF379D" w:rsidP="00C41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701" w:type="dxa"/>
          </w:tcPr>
          <w:p w:rsidR="00A24498" w:rsidRPr="00C417B3" w:rsidRDefault="00A24498" w:rsidP="00C41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43" w:type="dxa"/>
          </w:tcPr>
          <w:p w:rsidR="00A24498" w:rsidRPr="00C417B3" w:rsidRDefault="00A24498" w:rsidP="00C41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9" w:type="dxa"/>
          </w:tcPr>
          <w:p w:rsidR="00A24498" w:rsidRPr="00C417B3" w:rsidRDefault="00A24498" w:rsidP="00C41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A24498" w:rsidRPr="00C417B3" w:rsidRDefault="00A24498" w:rsidP="00C41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5" w:type="dxa"/>
          </w:tcPr>
          <w:p w:rsidR="00A24498" w:rsidRPr="00C417B3" w:rsidRDefault="00A24498" w:rsidP="00C41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6" w:type="dxa"/>
          </w:tcPr>
          <w:p w:rsidR="00A24498" w:rsidRPr="00C417B3" w:rsidRDefault="00A24498" w:rsidP="00C41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24498" w:rsidRPr="00C417B3" w:rsidTr="001C1A1D">
        <w:tc>
          <w:tcPr>
            <w:tcW w:w="534" w:type="dxa"/>
          </w:tcPr>
          <w:p w:rsidR="00A24498" w:rsidRPr="00C417B3" w:rsidRDefault="00EF379D" w:rsidP="00EF37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701" w:type="dxa"/>
          </w:tcPr>
          <w:p w:rsidR="00A24498" w:rsidRPr="00C417B3" w:rsidRDefault="00A24498" w:rsidP="00C41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43" w:type="dxa"/>
          </w:tcPr>
          <w:p w:rsidR="00A24498" w:rsidRPr="00C417B3" w:rsidRDefault="00A24498" w:rsidP="00C41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9" w:type="dxa"/>
          </w:tcPr>
          <w:p w:rsidR="00A24498" w:rsidRPr="00C417B3" w:rsidRDefault="00A24498" w:rsidP="00C41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A24498" w:rsidRPr="00C417B3" w:rsidRDefault="00A24498" w:rsidP="00C41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5" w:type="dxa"/>
          </w:tcPr>
          <w:p w:rsidR="00A24498" w:rsidRPr="00C417B3" w:rsidRDefault="00A24498" w:rsidP="00C41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6" w:type="dxa"/>
          </w:tcPr>
          <w:p w:rsidR="00A24498" w:rsidRPr="00C417B3" w:rsidRDefault="00A24498" w:rsidP="00C41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24498" w:rsidRPr="00C417B3" w:rsidTr="001C1A1D">
        <w:tc>
          <w:tcPr>
            <w:tcW w:w="534" w:type="dxa"/>
          </w:tcPr>
          <w:p w:rsidR="00A24498" w:rsidRPr="00C417B3" w:rsidRDefault="00EF379D" w:rsidP="00EF37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01" w:type="dxa"/>
          </w:tcPr>
          <w:p w:rsidR="00A24498" w:rsidRPr="00C417B3" w:rsidRDefault="00A24498" w:rsidP="00C41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43" w:type="dxa"/>
          </w:tcPr>
          <w:p w:rsidR="00A24498" w:rsidRPr="00C417B3" w:rsidRDefault="00A24498" w:rsidP="00C41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9" w:type="dxa"/>
          </w:tcPr>
          <w:p w:rsidR="00A24498" w:rsidRPr="00C417B3" w:rsidRDefault="00A24498" w:rsidP="00C41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A24498" w:rsidRPr="00C417B3" w:rsidRDefault="00A24498" w:rsidP="00C41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5" w:type="dxa"/>
          </w:tcPr>
          <w:p w:rsidR="00A24498" w:rsidRPr="00C417B3" w:rsidRDefault="00A24498" w:rsidP="00C41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6" w:type="dxa"/>
          </w:tcPr>
          <w:p w:rsidR="00A24498" w:rsidRPr="00C417B3" w:rsidRDefault="00A24498" w:rsidP="00C41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24498" w:rsidRPr="00C417B3" w:rsidTr="001C1A1D">
        <w:tc>
          <w:tcPr>
            <w:tcW w:w="534" w:type="dxa"/>
          </w:tcPr>
          <w:p w:rsidR="00A24498" w:rsidRPr="00C417B3" w:rsidRDefault="00EF379D" w:rsidP="00EF37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01" w:type="dxa"/>
          </w:tcPr>
          <w:p w:rsidR="00A24498" w:rsidRPr="00C417B3" w:rsidRDefault="00A24498" w:rsidP="00C41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43" w:type="dxa"/>
          </w:tcPr>
          <w:p w:rsidR="00A24498" w:rsidRPr="00C417B3" w:rsidRDefault="00A24498" w:rsidP="00C41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9" w:type="dxa"/>
          </w:tcPr>
          <w:p w:rsidR="00A24498" w:rsidRPr="00C417B3" w:rsidRDefault="00A24498" w:rsidP="00C41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A24498" w:rsidRPr="00C417B3" w:rsidRDefault="00A24498" w:rsidP="00C41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5" w:type="dxa"/>
          </w:tcPr>
          <w:p w:rsidR="00A24498" w:rsidRPr="00C417B3" w:rsidRDefault="00A24498" w:rsidP="00C41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6" w:type="dxa"/>
          </w:tcPr>
          <w:p w:rsidR="00A24498" w:rsidRPr="00C417B3" w:rsidRDefault="00A24498" w:rsidP="00C41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24498" w:rsidRPr="00C417B3" w:rsidTr="001C1A1D">
        <w:tc>
          <w:tcPr>
            <w:tcW w:w="534" w:type="dxa"/>
          </w:tcPr>
          <w:p w:rsidR="00A24498" w:rsidRPr="00C417B3" w:rsidRDefault="00EF379D" w:rsidP="00EF37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01" w:type="dxa"/>
          </w:tcPr>
          <w:p w:rsidR="00A24498" w:rsidRPr="00C417B3" w:rsidRDefault="00A24498" w:rsidP="00C41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43" w:type="dxa"/>
          </w:tcPr>
          <w:p w:rsidR="00A24498" w:rsidRPr="00C417B3" w:rsidRDefault="00A24498" w:rsidP="00C41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9" w:type="dxa"/>
          </w:tcPr>
          <w:p w:rsidR="00A24498" w:rsidRPr="00C417B3" w:rsidRDefault="00A24498" w:rsidP="00C41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A24498" w:rsidRPr="00C417B3" w:rsidRDefault="00A24498" w:rsidP="00C41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5" w:type="dxa"/>
          </w:tcPr>
          <w:p w:rsidR="00A24498" w:rsidRPr="00C417B3" w:rsidRDefault="00A24498" w:rsidP="00C41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6" w:type="dxa"/>
          </w:tcPr>
          <w:p w:rsidR="00A24498" w:rsidRPr="00C417B3" w:rsidRDefault="00A24498" w:rsidP="00C41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C417B3" w:rsidRDefault="00C417B3" w:rsidP="00C417B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24498" w:rsidRPr="00C417B3" w:rsidRDefault="00A24498" w:rsidP="00C417B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417B3" w:rsidRPr="00C417B3" w:rsidRDefault="00C417B3" w:rsidP="00C417B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B04DA" w:rsidRDefault="003323CF">
      <w:r w:rsidRPr="003323CF">
        <w:rPr>
          <w:rFonts w:ascii="Times New Roman" w:hAnsi="Times New Roman" w:cs="Times New Roman"/>
        </w:rPr>
        <w:t>Председатель первичной профсоюзной организации</w:t>
      </w:r>
      <w:r>
        <w:t xml:space="preserve">        ________________________________</w:t>
      </w:r>
    </w:p>
    <w:sectPr w:rsidR="00EB04DA" w:rsidSect="00EE3D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5727E" w:rsidRDefault="0065727E" w:rsidP="00C417B3">
      <w:pPr>
        <w:spacing w:after="0" w:line="240" w:lineRule="auto"/>
      </w:pPr>
      <w:r>
        <w:separator/>
      </w:r>
    </w:p>
  </w:endnote>
  <w:endnote w:type="continuationSeparator" w:id="1">
    <w:p w:rsidR="0065727E" w:rsidRDefault="0065727E" w:rsidP="00C417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5727E" w:rsidRDefault="0065727E" w:rsidP="00C417B3">
      <w:pPr>
        <w:spacing w:after="0" w:line="240" w:lineRule="auto"/>
      </w:pPr>
      <w:r>
        <w:separator/>
      </w:r>
    </w:p>
  </w:footnote>
  <w:footnote w:type="continuationSeparator" w:id="1">
    <w:p w:rsidR="0065727E" w:rsidRDefault="0065727E" w:rsidP="00C417B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0"/>
    <w:footnote w:id="1"/>
  </w:footnotePr>
  <w:endnotePr>
    <w:endnote w:id="0"/>
    <w:endnote w:id="1"/>
  </w:endnotePr>
  <w:compat/>
  <w:rsids>
    <w:rsidRoot w:val="00C417B3"/>
    <w:rsid w:val="003323CF"/>
    <w:rsid w:val="0065727E"/>
    <w:rsid w:val="00A24498"/>
    <w:rsid w:val="00B7451B"/>
    <w:rsid w:val="00C417B3"/>
    <w:rsid w:val="00EB04DA"/>
    <w:rsid w:val="00EE3D2E"/>
    <w:rsid w:val="00EF379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3D2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417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417B3"/>
  </w:style>
  <w:style w:type="paragraph" w:styleId="a5">
    <w:name w:val="footer"/>
    <w:basedOn w:val="a"/>
    <w:link w:val="a6"/>
    <w:uiPriority w:val="99"/>
    <w:unhideWhenUsed/>
    <w:rsid w:val="00C417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417B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417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417B3"/>
  </w:style>
  <w:style w:type="paragraph" w:styleId="a5">
    <w:name w:val="footer"/>
    <w:basedOn w:val="a"/>
    <w:link w:val="a6"/>
    <w:uiPriority w:val="99"/>
    <w:unhideWhenUsed/>
    <w:rsid w:val="00C417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417B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131</Words>
  <Characters>753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883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2018-11-09T07:36:00Z</dcterms:created>
  <dcterms:modified xsi:type="dcterms:W3CDTF">2019-02-14T11:09:00Z</dcterms:modified>
</cp:coreProperties>
</file>